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9E" w:rsidRPr="00CE573A" w:rsidRDefault="0096239E" w:rsidP="0096239E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21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6239E" w:rsidRPr="00F5288F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23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6239E" w:rsidRPr="001601C2" w:rsidTr="006F726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96239E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6239E" w:rsidRDefault="0096239E" w:rsidP="006F726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687B2A">
              <w:rPr>
                <w:rFonts w:ascii="Bookman Old Style" w:eastAsiaTheme="minorEastAsia" w:hAnsi="Bookman Old Style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6239E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96239E" w:rsidRPr="00D3489D" w:rsidRDefault="0096239E" w:rsidP="0096239E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24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B159C4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BENAL. PRINCIPAL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SRBT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6239E" w:rsidRPr="00D3489D" w:rsidRDefault="0096239E" w:rsidP="006F726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 w:rsidRPr="00567715">
              <w:rPr>
                <w:rFonts w:ascii="Bookman Old Style" w:eastAsiaTheme="minorEastAsia" w:hAnsi="Bookman Old Style"/>
                <w:highlight w:val="yellow"/>
              </w:rPr>
              <w:t>REPORTEE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239E" w:rsidRPr="00D3489D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  <w:lang w:val="en-US"/>
        </w:rPr>
      </w:pPr>
    </w:p>
    <w:p w:rsidR="0096239E" w:rsidRPr="00F5288F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27 MARS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96239E" w:rsidRPr="001601C2" w:rsidTr="006F72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D3631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6239E" w:rsidRPr="001601C2" w:rsidTr="006F7268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D3489D" w:rsidRDefault="0096239E" w:rsidP="006F7268">
            <w:pPr>
              <w:spacing w:before="100" w:before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 ou OUZELLAGUEN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D3489D" w:rsidRDefault="0096239E" w:rsidP="006F7268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6239E" w:rsidRPr="00D3489D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6239E" w:rsidRPr="00D3489D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15H</w:t>
            </w:r>
          </w:p>
        </w:tc>
      </w:tr>
    </w:tbl>
    <w:p w:rsidR="0096239E" w:rsidRPr="0096239E" w:rsidRDefault="0096239E" w:rsidP="0096239E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4"/>
          <w:szCs w:val="14"/>
          <w:u w:val="single"/>
        </w:rPr>
      </w:pPr>
    </w:p>
    <w:p w:rsidR="0096239E" w:rsidRPr="00EA6C91" w:rsidRDefault="0096239E" w:rsidP="0096239E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96239E" w:rsidRPr="00E20966" w:rsidRDefault="0096239E" w:rsidP="0096239E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18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23 MARS 2018</w:t>
      </w:r>
    </w:p>
    <w:p w:rsidR="0096239E" w:rsidRPr="0091041D" w:rsidRDefault="0096239E" w:rsidP="0096239E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6239E" w:rsidRPr="00E20966" w:rsidTr="006F726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E20966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E20966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E20966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E20966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6239E" w:rsidRPr="00E20966" w:rsidTr="006F726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7652B5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652B5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E20966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96239E" w:rsidRP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18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Le reste sans changement</w:t>
      </w: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Pr="0080346C" w:rsidRDefault="0096239E" w:rsidP="0096239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96239E" w:rsidRPr="009524D8" w:rsidRDefault="0096239E" w:rsidP="0096239E">
      <w:pPr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10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6239E" w:rsidRPr="00A01936" w:rsidRDefault="0096239E" w:rsidP="0096239E">
      <w:pPr>
        <w:pStyle w:val="Sansinterligne"/>
        <w:rPr>
          <w:sz w:val="2"/>
          <w:szCs w:val="2"/>
        </w:rPr>
      </w:pPr>
    </w:p>
    <w:p w:rsidR="0096239E" w:rsidRDefault="0096239E" w:rsidP="0096239E">
      <w:pPr>
        <w:pStyle w:val="Sansinterligne"/>
        <w:rPr>
          <w:sz w:val="8"/>
          <w:szCs w:val="8"/>
        </w:rPr>
      </w:pPr>
    </w:p>
    <w:p w:rsidR="0096239E" w:rsidRPr="0041085A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41085A">
        <w:rPr>
          <w:rFonts w:ascii="Bookman Old Style" w:hAnsi="Bookman Old Style"/>
          <w:b/>
          <w:color w:val="000000"/>
          <w:u w:val="single"/>
        </w:rPr>
        <w:t>VENDREDI 23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41085A">
              <w:rPr>
                <w:rFonts w:ascii="Bookman Old Style" w:hAnsi="Bookman Old Style"/>
                <w:b/>
              </w:rPr>
              <w:t>GCB / AST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41085A">
              <w:rPr>
                <w:rFonts w:ascii="Bookman Old Style" w:hAnsi="Bookman Old Style"/>
                <w:b/>
              </w:rPr>
              <w:t>JSIO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6239E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FCB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</w:tbl>
    <w:p w:rsidR="0096239E" w:rsidRPr="0041085A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24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41085A">
              <w:rPr>
                <w:rFonts w:ascii="Bookman Old Style" w:hAnsi="Bookman Old Style"/>
                <w:b/>
              </w:rPr>
              <w:t>JSIO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96239E" w:rsidRPr="0096239E" w:rsidRDefault="0096239E" w:rsidP="0096239E">
      <w:pPr>
        <w:jc w:val="center"/>
        <w:rPr>
          <w:rStyle w:val="lev"/>
        </w:rPr>
      </w:pPr>
    </w:p>
    <w:p w:rsidR="0096239E" w:rsidRPr="0041085A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25</w:t>
      </w:r>
      <w:r w:rsidRPr="0041085A">
        <w:rPr>
          <w:rFonts w:ascii="Bookman Old Style" w:hAnsi="Bookman Old Style"/>
          <w:b/>
          <w:color w:val="000000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96239E" w:rsidRDefault="0096239E" w:rsidP="0096239E">
      <w:pP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Pr="00D331BA" w:rsidRDefault="0096239E" w:rsidP="0096239E">
      <w:pPr>
        <w:spacing w:after="120"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  <w:r>
        <w:rPr>
          <w:rFonts w:ascii="Bookman Old Style" w:hAnsi="Bookman Old Style"/>
          <w:color w:val="000000"/>
          <w:highlight w:val="cyan"/>
        </w:rPr>
        <w:t>++++++++++++++++++</w:t>
      </w:r>
    </w:p>
    <w:p w:rsidR="0096239E" w:rsidRPr="009524D8" w:rsidRDefault="0096239E" w:rsidP="0096239E">
      <w:pPr>
        <w:spacing w:after="120"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11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>-MATCHS AVANCES</w:t>
      </w:r>
    </w:p>
    <w:p w:rsidR="0096239E" w:rsidRPr="00A01936" w:rsidRDefault="0096239E" w:rsidP="0096239E">
      <w:pPr>
        <w:pStyle w:val="Sansinterligne"/>
        <w:rPr>
          <w:sz w:val="2"/>
          <w:szCs w:val="2"/>
        </w:rPr>
      </w:pPr>
    </w:p>
    <w:p w:rsidR="0096239E" w:rsidRDefault="0096239E" w:rsidP="0096239E">
      <w:pPr>
        <w:pStyle w:val="Sansinterligne"/>
        <w:rPr>
          <w:sz w:val="8"/>
          <w:szCs w:val="8"/>
        </w:rPr>
      </w:pPr>
    </w:p>
    <w:p w:rsidR="0096239E" w:rsidRPr="0041085A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41085A">
        <w:rPr>
          <w:rFonts w:ascii="Bookman Old Style" w:hAnsi="Bookman Old Style"/>
          <w:b/>
          <w:color w:val="000000"/>
          <w:u w:val="single"/>
        </w:rPr>
        <w:t>VENDREDI 23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41085A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41085A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6239E" w:rsidRPr="0041085A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41085A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41085A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41085A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85A">
              <w:rPr>
                <w:rFonts w:ascii="Bookman Old Style" w:hAnsi="Bookman Old Style"/>
                <w:color w:val="000000"/>
              </w:rPr>
              <w:t xml:space="preserve">15 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</w:tbl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Default="0096239E" w:rsidP="0096239E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96239E" w:rsidRPr="00344B33" w:rsidRDefault="0096239E" w:rsidP="0096239E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96239E" w:rsidRPr="00A01936" w:rsidRDefault="0096239E" w:rsidP="0096239E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96239E" w:rsidRPr="00F648AC" w:rsidRDefault="0096239E" w:rsidP="0096239E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color w:val="000000"/>
          <w:sz w:val="36"/>
          <w:szCs w:val="36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6239E" w:rsidRPr="00F648AC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F648AC">
        <w:rPr>
          <w:rFonts w:ascii="Bookman Old Style" w:hAnsi="Bookman Old Style"/>
          <w:b/>
          <w:color w:val="000000"/>
          <w:u w:val="single"/>
        </w:rPr>
        <w:t>MERCREDI 21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9524D8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F648AC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F648AC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F648AC" w:rsidRDefault="0096239E" w:rsidP="006F7268">
            <w:pPr>
              <w:spacing w:before="100" w:beforeAutospacing="1" w:after="100" w:afterAutospacing="1" w:line="408" w:lineRule="atLeast"/>
              <w:jc w:val="center"/>
            </w:pPr>
            <w:r w:rsidRPr="00F648AC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F648AC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F648AC"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F648AC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F648AC"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96239E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F648AC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648AC"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F648AC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648AC"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Pr="00135F3A">
              <w:rPr>
                <w:rFonts w:ascii="Bookman Old Style" w:hAnsi="Bookman Old Style"/>
                <w:color w:val="000000"/>
                <w:highlight w:val="yellow"/>
              </w:rPr>
              <w:t>H 30</w:t>
            </w:r>
          </w:p>
        </w:tc>
      </w:tr>
    </w:tbl>
    <w:p w:rsidR="0096239E" w:rsidRDefault="0096239E" w:rsidP="0096239E">
      <w:pPr>
        <w:spacing w:line="360" w:lineRule="auto"/>
        <w:rPr>
          <w:rFonts w:ascii="Bookman Old Style" w:hAnsi="Bookman Old Style"/>
          <w:b/>
          <w:color w:val="000000"/>
          <w:highlight w:val="yellow"/>
          <w:u w:val="single"/>
        </w:rPr>
      </w:pPr>
    </w:p>
    <w:p w:rsidR="0096239E" w:rsidRPr="009524D8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>
        <w:rPr>
          <w:rFonts w:ascii="Bookman Old Style" w:hAnsi="Bookman Old Style"/>
          <w:b/>
          <w:color w:val="000000"/>
          <w:highlight w:val="yellow"/>
          <w:u w:val="single"/>
        </w:rPr>
        <w:t>VENDREDI 23</w:t>
      </w: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 xml:space="preserve"> MARS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96239E" w:rsidRPr="009524D8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6239E" w:rsidTr="006F726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9524D8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WAF / RSCA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Pr="009524D8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Pr="00135F3A">
              <w:rPr>
                <w:rFonts w:ascii="Bookman Old Style" w:hAnsi="Bookman Old Style"/>
                <w:color w:val="000000"/>
                <w:highlight w:val="yellow"/>
              </w:rPr>
              <w:t>H 30</w:t>
            </w:r>
          </w:p>
        </w:tc>
      </w:tr>
    </w:tbl>
    <w:p w:rsidR="0096239E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</w:p>
    <w:p w:rsidR="0096239E" w:rsidRDefault="0096239E" w:rsidP="0096239E">
      <w:pPr>
        <w:spacing w:before="100" w:beforeAutospacing="1" w:line="360" w:lineRule="auto"/>
        <w:rPr>
          <w:rFonts w:ascii="Bookman Old Style" w:hAnsi="Bookman Old Style"/>
          <w:color w:val="000000"/>
          <w:highlight w:val="cyan"/>
          <w:u w:val="single"/>
        </w:rPr>
      </w:pPr>
    </w:p>
    <w:p w:rsidR="0096239E" w:rsidRPr="006D1C5D" w:rsidRDefault="0096239E" w:rsidP="0096239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cyan"/>
          <w:u w:val="single"/>
        </w:rPr>
        <w:t>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96239E" w:rsidRPr="009524D8" w:rsidRDefault="0096239E" w:rsidP="0096239E">
      <w:pPr>
        <w:spacing w:line="360" w:lineRule="auto"/>
        <w:jc w:val="center"/>
        <w:rPr>
          <w:rFonts w:ascii="Bookman Old Style" w:hAnsi="Bookman Old Style"/>
          <w:b/>
          <w:color w:val="000000"/>
          <w:highlight w:val="yellow"/>
          <w:u w:val="single"/>
        </w:rPr>
      </w:pPr>
      <w:r w:rsidRPr="009524D8">
        <w:rPr>
          <w:rFonts w:ascii="Bookman Old Style" w:hAnsi="Bookman Old Style"/>
          <w:b/>
          <w:color w:val="000000"/>
          <w:highlight w:val="yellow"/>
          <w:u w:val="single"/>
        </w:rPr>
        <w:t>LUNDI 26 MARS 2018</w:t>
      </w:r>
    </w:p>
    <w:p w:rsidR="0096239E" w:rsidRPr="009524D8" w:rsidRDefault="0096239E" w:rsidP="0096239E">
      <w:pPr>
        <w:rPr>
          <w:sz w:val="10"/>
          <w:szCs w:val="10"/>
          <w:highlight w:val="yellow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96239E" w:rsidRPr="009524D8" w:rsidTr="006F726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highlight w:val="yellow"/>
              </w:rPr>
            </w:pPr>
            <w:r w:rsidRPr="009524D8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highlight w:val="yellow"/>
                <w:u w:val="single"/>
              </w:rPr>
            </w:pPr>
            <w:r w:rsidRPr="009524D8">
              <w:rPr>
                <w:rFonts w:ascii="Bookman Old Style" w:hAnsi="Bookman Old Style"/>
                <w:bCs/>
                <w:highlight w:val="yellow"/>
                <w:u w:val="single"/>
              </w:rPr>
              <w:t>U 17</w:t>
            </w:r>
          </w:p>
        </w:tc>
      </w:tr>
      <w:tr w:rsidR="0096239E" w:rsidTr="006F726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239E" w:rsidRPr="009524D8" w:rsidRDefault="0096239E" w:rsidP="006F726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RSCA / 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6239E" w:rsidRPr="009524D8" w:rsidRDefault="0096239E" w:rsidP="006F726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96239E" w:rsidRDefault="0096239E" w:rsidP="0096239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6239E" w:rsidRDefault="0096239E" w:rsidP="0096239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6239E" w:rsidRDefault="0096239E" w:rsidP="0096239E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6239E" w:rsidRDefault="0096239E" w:rsidP="0096239E">
      <w:pPr>
        <w:spacing w:after="100" w:afterAutospacing="1" w:line="360" w:lineRule="auto"/>
        <w:jc w:val="center"/>
        <w:rPr>
          <w:rFonts w:ascii="Bookman Old Style" w:hAnsi="Bookman Old Style"/>
          <w:color w:val="000000"/>
          <w:highlight w:val="cyan"/>
        </w:rPr>
      </w:pPr>
      <w:r w:rsidRPr="00A560AD">
        <w:rPr>
          <w:rFonts w:ascii="Bookman Old Style" w:hAnsi="Bookman Old Style"/>
          <w:color w:val="000000"/>
          <w:highlight w:val="cyan"/>
        </w:rPr>
        <w:t>+++++++++++++++++++</w:t>
      </w:r>
    </w:p>
    <w:p w:rsidR="0096239E" w:rsidRPr="00A560AD" w:rsidRDefault="0096239E" w:rsidP="0096239E">
      <w:pPr>
        <w:spacing w:after="100" w:afterAutospacing="1" w:line="360" w:lineRule="auto"/>
        <w:jc w:val="center"/>
        <w:rPr>
          <w:rFonts w:ascii="Bookman Old Style" w:hAnsi="Bookman Old Style"/>
          <w:color w:val="000000"/>
          <w:highlight w:val="cyan"/>
        </w:rPr>
      </w:pPr>
    </w:p>
    <w:p w:rsidR="0096239E" w:rsidRPr="00135F3A" w:rsidRDefault="0096239E" w:rsidP="0096239E">
      <w:pPr>
        <w:shd w:val="clear" w:color="auto" w:fill="D9D9D9" w:themeFill="background1" w:themeFillShade="D9"/>
        <w:tabs>
          <w:tab w:val="left" w:pos="3516"/>
        </w:tabs>
        <w:jc w:val="center"/>
        <w:rPr>
          <w:rFonts w:ascii="Bookman Old Style" w:hAnsi="Bookman Old Style"/>
          <w:b/>
          <w:bCs/>
          <w:sz w:val="40"/>
          <w:szCs w:val="40"/>
        </w:rPr>
      </w:pPr>
      <w:r w:rsidRPr="00135F3A">
        <w:rPr>
          <w:rFonts w:ascii="Bookman Old Style" w:hAnsi="Bookman Old Style"/>
          <w:b/>
          <w:bCs/>
          <w:sz w:val="40"/>
          <w:szCs w:val="40"/>
        </w:rPr>
        <w:t>LES RENCONTRES QUI NE SONT PAS CITEES DANS CE RECTIFICATIF RESTENT INCHANGEES</w:t>
      </w:r>
    </w:p>
    <w:p w:rsidR="0096239E" w:rsidRDefault="0096239E" w:rsidP="0096239E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60E29" w:rsidRDefault="00460E29"/>
    <w:sectPr w:rsidR="00460E29" w:rsidSect="009623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39E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00567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239E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6239E"/>
    <w:rPr>
      <w:b/>
      <w:bCs/>
    </w:rPr>
  </w:style>
  <w:style w:type="paragraph" w:styleId="Sansinterligne">
    <w:name w:val="No Spacing"/>
    <w:uiPriority w:val="1"/>
    <w:qFormat/>
    <w:rsid w:val="00962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2018-03-20T19:05:00Z</dcterms:created>
  <dcterms:modified xsi:type="dcterms:W3CDTF">2018-03-20T19:09:00Z</dcterms:modified>
</cp:coreProperties>
</file>